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9" w:rsidRDefault="006B3379" w:rsidP="006B33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класс. Исто</w:t>
      </w:r>
      <w:r>
        <w:rPr>
          <w:rFonts w:ascii="Times New Roman" w:hAnsi="Times New Roman"/>
          <w:b/>
          <w:sz w:val="28"/>
          <w:szCs w:val="28"/>
        </w:rPr>
        <w:t>рия. Индивидуальное обучение. 27</w:t>
      </w:r>
      <w:r>
        <w:rPr>
          <w:rFonts w:ascii="Times New Roman" w:hAnsi="Times New Roman"/>
          <w:b/>
          <w:sz w:val="28"/>
          <w:szCs w:val="28"/>
        </w:rPr>
        <w:t xml:space="preserve">.04.2020 г. </w:t>
      </w:r>
    </w:p>
    <w:p w:rsidR="006B3379" w:rsidRDefault="0057713C" w:rsidP="006B33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3379">
        <w:rPr>
          <w:rFonts w:ascii="Times New Roman" w:hAnsi="Times New Roman"/>
          <w:sz w:val="28"/>
          <w:szCs w:val="28"/>
        </w:rPr>
        <w:t xml:space="preserve">Посмотреть </w:t>
      </w:r>
      <w:proofErr w:type="spellStart"/>
      <w:r w:rsidR="006B3379">
        <w:rPr>
          <w:rFonts w:ascii="Times New Roman" w:hAnsi="Times New Roman"/>
          <w:sz w:val="28"/>
          <w:szCs w:val="28"/>
        </w:rPr>
        <w:t>вид</w:t>
      </w:r>
      <w:r w:rsidR="006B3379">
        <w:rPr>
          <w:rFonts w:ascii="Times New Roman" w:hAnsi="Times New Roman"/>
          <w:sz w:val="28"/>
          <w:szCs w:val="28"/>
        </w:rPr>
        <w:t>еоурок</w:t>
      </w:r>
      <w:proofErr w:type="spellEnd"/>
      <w:r w:rsidR="006B3379">
        <w:rPr>
          <w:rFonts w:ascii="Times New Roman" w:hAnsi="Times New Roman"/>
          <w:sz w:val="28"/>
          <w:szCs w:val="28"/>
        </w:rPr>
        <w:t xml:space="preserve">  по теме «Франция в </w:t>
      </w:r>
      <w:r w:rsidR="006B3379">
        <w:rPr>
          <w:rFonts w:ascii="Times New Roman" w:hAnsi="Times New Roman"/>
          <w:sz w:val="28"/>
          <w:szCs w:val="28"/>
          <w:lang w:val="en-US"/>
        </w:rPr>
        <w:t>XVIII</w:t>
      </w:r>
      <w:r w:rsidR="006B3379">
        <w:rPr>
          <w:rFonts w:ascii="Times New Roman" w:hAnsi="Times New Roman"/>
          <w:sz w:val="28"/>
          <w:szCs w:val="28"/>
        </w:rPr>
        <w:t xml:space="preserve"> веке. Причины и начало Французской революции</w:t>
      </w:r>
      <w:r>
        <w:rPr>
          <w:rFonts w:ascii="Times New Roman" w:hAnsi="Times New Roman"/>
          <w:sz w:val="28"/>
          <w:szCs w:val="28"/>
        </w:rPr>
        <w:t>»</w:t>
      </w:r>
      <w:r w:rsidR="006B3379">
        <w:rPr>
          <w:rFonts w:ascii="Times New Roman" w:hAnsi="Times New Roman"/>
          <w:sz w:val="28"/>
          <w:szCs w:val="28"/>
        </w:rPr>
        <w:t>(</w:t>
      </w:r>
      <w:r w:rsidR="004B7B0B" w:rsidRPr="00F11967">
        <w:rPr>
          <w:rFonts w:ascii="Times New Roman" w:hAnsi="Times New Roman"/>
          <w:color w:val="365F91" w:themeColor="accent1" w:themeShade="BF"/>
          <w:sz w:val="28"/>
          <w:szCs w:val="28"/>
        </w:rPr>
        <w:t>https://resh.edu.ru/subject/lesson/2088/main/</w:t>
      </w:r>
      <w:r w:rsidR="004B7B0B" w:rsidRPr="00F11967">
        <w:rPr>
          <w:rFonts w:ascii="Times New Roman" w:hAnsi="Times New Roman"/>
          <w:sz w:val="28"/>
          <w:szCs w:val="28"/>
        </w:rPr>
        <w:t>),</w:t>
      </w:r>
      <w:r w:rsidR="004B7B0B" w:rsidRPr="00F1196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bookmarkStart w:id="0" w:name="_GoBack"/>
      <w:bookmarkEnd w:id="0"/>
      <w:r w:rsidR="004B7B0B">
        <w:rPr>
          <w:rFonts w:ascii="Times New Roman" w:hAnsi="Times New Roman"/>
          <w:sz w:val="28"/>
          <w:szCs w:val="28"/>
        </w:rPr>
        <w:t>прочитать § 25</w:t>
      </w:r>
      <w:r>
        <w:rPr>
          <w:rFonts w:ascii="Times New Roman" w:hAnsi="Times New Roman"/>
          <w:sz w:val="28"/>
          <w:szCs w:val="28"/>
        </w:rPr>
        <w:t>-26 с.236-260</w:t>
      </w:r>
      <w:r w:rsidR="006B3379">
        <w:rPr>
          <w:rFonts w:ascii="Times New Roman" w:hAnsi="Times New Roman"/>
          <w:sz w:val="28"/>
          <w:szCs w:val="28"/>
        </w:rPr>
        <w:t>, в тетради выполнить тест.</w:t>
      </w:r>
    </w:p>
    <w:p w:rsidR="00A13963" w:rsidRDefault="00F11967" w:rsidP="0057713C">
      <w:pPr>
        <w:spacing w:after="0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1.В каком году была принята Д</w:t>
      </w:r>
      <w:r w:rsidRPr="00F1196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екларация прав человека и гражданина?</w:t>
      </w:r>
    </w:p>
    <w:p w:rsidR="00F11967" w:rsidRPr="00F11967" w:rsidRDefault="00F11967" w:rsidP="0057713C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F1196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А)</w:t>
      </w:r>
      <w:r w:rsidRPr="00F11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1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1795 г.</w:t>
      </w:r>
    </w:p>
    <w:p w:rsidR="00F11967" w:rsidRDefault="00F11967" w:rsidP="00F11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6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Б)</w:t>
      </w:r>
      <w:r w:rsidRPr="00F11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967">
        <w:rPr>
          <w:rFonts w:ascii="Times New Roman" w:eastAsia="Times New Roman" w:hAnsi="Times New Roman"/>
          <w:sz w:val="28"/>
          <w:szCs w:val="28"/>
          <w:lang w:eastAsia="ru-RU"/>
        </w:rPr>
        <w:t>1789 г.</w:t>
      </w:r>
    </w:p>
    <w:p w:rsidR="00F11967" w:rsidRDefault="00F11967" w:rsidP="00F11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6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В)</w:t>
      </w:r>
      <w:r w:rsidRPr="00F11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967">
        <w:rPr>
          <w:rFonts w:ascii="Times New Roman" w:eastAsia="Times New Roman" w:hAnsi="Times New Roman"/>
          <w:sz w:val="28"/>
          <w:szCs w:val="28"/>
          <w:lang w:eastAsia="ru-RU"/>
        </w:rPr>
        <w:t>1793 г.</w:t>
      </w:r>
    </w:p>
    <w:p w:rsidR="00F11967" w:rsidRDefault="00F11967" w:rsidP="00F11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6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Г) </w:t>
      </w:r>
      <w:r w:rsidRPr="00F11967">
        <w:rPr>
          <w:rFonts w:ascii="Times New Roman" w:eastAsia="Times New Roman" w:hAnsi="Times New Roman"/>
          <w:sz w:val="28"/>
          <w:szCs w:val="28"/>
          <w:lang w:eastAsia="ru-RU"/>
        </w:rPr>
        <w:t>1791 г.</w:t>
      </w:r>
    </w:p>
    <w:p w:rsidR="00F11967" w:rsidRDefault="00F11967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0B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0BD5" w:rsidRP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10BD5" w:rsidRP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 первой конституции Франции парламент назывался</w:t>
      </w:r>
      <w:r w:rsidR="00810BD5" w:rsidRP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__________</w:t>
      </w:r>
      <w:r w:rsid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_____</w:t>
      </w:r>
      <w:r w:rsidR="00810BD5" w:rsidRP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</w:p>
    <w:p w:rsidR="00810BD5" w:rsidRDefault="00810BD5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3. Укажите год принятия первой К</w:t>
      </w:r>
      <w:r w:rsidRPr="00810BD5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онституции во Франции</w:t>
      </w:r>
    </w:p>
    <w:p w:rsidR="00810BD5" w:rsidRDefault="00810BD5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А) 1790 г.</w:t>
      </w:r>
    </w:p>
    <w:p w:rsidR="00810BD5" w:rsidRDefault="00810BD5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Б) 1791 г.</w:t>
      </w:r>
    </w:p>
    <w:p w:rsidR="00810BD5" w:rsidRDefault="00810BD5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В) 1792 г.</w:t>
      </w:r>
    </w:p>
    <w:p w:rsidR="00810BD5" w:rsidRDefault="00810BD5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Г) 1789 г.</w:t>
      </w:r>
    </w:p>
    <w:p w:rsidR="00A160FF" w:rsidRDefault="00A160FF" w:rsidP="00F11967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4. </w:t>
      </w:r>
      <w:r w:rsidRPr="001A4EC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Провинция, ставшая центром крестьянского восстания, называлась</w:t>
      </w:r>
      <w:r w:rsidR="001A4ECC" w:rsidRPr="001A4EC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___________________.</w:t>
      </w:r>
    </w:p>
    <w:p w:rsidR="001A4ECC" w:rsidRPr="00F11967" w:rsidRDefault="001A4ECC" w:rsidP="00F11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5.</w:t>
      </w:r>
      <w:r w:rsidR="00003BC4" w:rsidRPr="00003BC4">
        <w:rPr>
          <w:rFonts w:ascii="Arial" w:hAnsi="Arial" w:cs="Arial"/>
          <w:color w:val="1D1D1B"/>
          <w:sz w:val="39"/>
          <w:szCs w:val="39"/>
          <w:shd w:val="clear" w:color="auto" w:fill="FFFFFF"/>
        </w:rPr>
        <w:t xml:space="preserve"> </w:t>
      </w:r>
      <w:r w:rsidR="00003BC4" w:rsidRPr="00003BC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Укажите страну, с которой Франция вела войну во время революции</w:t>
      </w:r>
    </w:p>
    <w:p w:rsidR="00F11967" w:rsidRPr="00003BC4" w:rsidRDefault="00003BC4" w:rsidP="00003BC4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03BC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Испания</w:t>
      </w:r>
    </w:p>
    <w:p w:rsidR="00003BC4" w:rsidRPr="00003BC4" w:rsidRDefault="00003BC4" w:rsidP="00003BC4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03BC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Австрия</w:t>
      </w:r>
    </w:p>
    <w:p w:rsidR="00003BC4" w:rsidRPr="00003BC4" w:rsidRDefault="00003BC4" w:rsidP="00003BC4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03BC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Германия</w:t>
      </w:r>
    </w:p>
    <w:p w:rsidR="00003BC4" w:rsidRDefault="00003BC4" w:rsidP="00003BC4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03BC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Англия</w:t>
      </w:r>
    </w:p>
    <w:p w:rsidR="00003BC4" w:rsidRDefault="00003BC4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6.</w:t>
      </w:r>
      <w:r w:rsidR="00DB521C" w:rsidRPr="00DB521C">
        <w:rPr>
          <w:rFonts w:ascii="Arial" w:hAnsi="Arial" w:cs="Arial"/>
          <w:color w:val="1D1D1B"/>
          <w:sz w:val="39"/>
          <w:szCs w:val="39"/>
          <w:shd w:val="clear" w:color="auto" w:fill="FFFFFF"/>
        </w:rPr>
        <w:t xml:space="preserve"> </w:t>
      </w:r>
      <w:r w:rsidR="00DB521C" w:rsidRPr="00DB521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Какая политическая партия установила во Франции режим террора</w:t>
      </w:r>
      <w:r w:rsidR="00DB521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?</w:t>
      </w:r>
    </w:p>
    <w:p w:rsidR="00DB521C" w:rsidRDefault="00DB521C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А) Якобинцы</w:t>
      </w:r>
    </w:p>
    <w:p w:rsidR="00DB521C" w:rsidRDefault="00DB521C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Б) Монархисты</w:t>
      </w:r>
    </w:p>
    <w:p w:rsidR="00DB521C" w:rsidRDefault="00DB521C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В) Жирондисты</w:t>
      </w:r>
    </w:p>
    <w:p w:rsidR="00DB521C" w:rsidRDefault="00DB521C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7.</w:t>
      </w:r>
      <w:r w:rsidR="00F63D03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Расставьте события в хронологической последовательности</w:t>
      </w:r>
    </w:p>
    <w:p w:rsidR="00F63D03" w:rsidRDefault="00F63D03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 подавление крестьянских выступлений</w:t>
      </w:r>
    </w:p>
    <w:p w:rsidR="00F63D03" w:rsidRDefault="00F63D03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 террор</w:t>
      </w:r>
    </w:p>
    <w:p w:rsidR="00F63D03" w:rsidRDefault="00F63D03" w:rsidP="00003BC4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 принятие первой Конституции</w:t>
      </w:r>
    </w:p>
    <w:p w:rsidR="00F63D03" w:rsidRPr="00F11967" w:rsidRDefault="00F63D03" w:rsidP="00003BC4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 падение монархии</w:t>
      </w:r>
    </w:p>
    <w:p w:rsidR="00F11967" w:rsidRPr="00F11967" w:rsidRDefault="00F11967" w:rsidP="001A4ECC">
      <w:pPr>
        <w:rPr>
          <w:rFonts w:ascii="Times New Roman" w:hAnsi="Times New Roman"/>
          <w:sz w:val="28"/>
          <w:szCs w:val="28"/>
        </w:rPr>
      </w:pPr>
    </w:p>
    <w:sectPr w:rsidR="00F11967" w:rsidRPr="00F1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99"/>
    <w:rsid w:val="00003BC4"/>
    <w:rsid w:val="00190399"/>
    <w:rsid w:val="001A4ECC"/>
    <w:rsid w:val="004B7B0B"/>
    <w:rsid w:val="0057713C"/>
    <w:rsid w:val="006B3379"/>
    <w:rsid w:val="00810BD5"/>
    <w:rsid w:val="00A13963"/>
    <w:rsid w:val="00A160FF"/>
    <w:rsid w:val="00DB521C"/>
    <w:rsid w:val="00F11967"/>
    <w:rsid w:val="00F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3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2020-04-26T17:14:00Z</dcterms:created>
  <dcterms:modified xsi:type="dcterms:W3CDTF">2020-04-26T18:01:00Z</dcterms:modified>
</cp:coreProperties>
</file>